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B" w:rsidRDefault="00771A60" w:rsidP="009A0F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роботи</w:t>
      </w:r>
    </w:p>
    <w:p w:rsidR="00140E2B" w:rsidRDefault="00771A60" w:rsidP="009A0F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РМО вчителів </w:t>
      </w:r>
      <w:r w:rsidR="00C55C79">
        <w:rPr>
          <w:rFonts w:ascii="Times New Roman" w:hAnsi="Times New Roman" w:cs="Times New Roman"/>
          <w:b/>
          <w:sz w:val="28"/>
        </w:rPr>
        <w:t xml:space="preserve">історії та правознавства </w:t>
      </w:r>
    </w:p>
    <w:p w:rsidR="00771A60" w:rsidRDefault="004115EB" w:rsidP="009A0F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</w:t>
      </w:r>
      <w:r w:rsidR="00771A6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71A60">
        <w:rPr>
          <w:rFonts w:ascii="Times New Roman" w:hAnsi="Times New Roman" w:cs="Times New Roman"/>
          <w:b/>
          <w:sz w:val="28"/>
        </w:rPr>
        <w:t>н.р</w:t>
      </w:r>
      <w:proofErr w:type="spellEnd"/>
      <w:r w:rsidR="00771A60">
        <w:rPr>
          <w:rFonts w:ascii="Times New Roman" w:hAnsi="Times New Roman" w:cs="Times New Roman"/>
          <w:b/>
          <w:sz w:val="28"/>
        </w:rPr>
        <w:t>.</w:t>
      </w:r>
    </w:p>
    <w:p w:rsidR="00153D99" w:rsidRDefault="00153D99" w:rsidP="00153D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1A60" w:rsidRDefault="004115EB" w:rsidP="00153D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засідання (28.08.2019</w:t>
      </w:r>
      <w:r w:rsidR="00140E2B">
        <w:rPr>
          <w:rFonts w:ascii="Times New Roman" w:hAnsi="Times New Roman" w:cs="Times New Roman"/>
          <w:b/>
          <w:sz w:val="28"/>
        </w:rPr>
        <w:t xml:space="preserve"> р.)</w:t>
      </w:r>
    </w:p>
    <w:p w:rsidR="00783006" w:rsidRDefault="00783006" w:rsidP="009A0F9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0E2B" w:rsidRPr="00555ADB" w:rsidRDefault="00BB461F" w:rsidP="009A0F9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55ADB">
        <w:rPr>
          <w:rFonts w:ascii="Times New Roman" w:hAnsi="Times New Roman" w:cs="Times New Roman"/>
          <w:i/>
          <w:sz w:val="28"/>
        </w:rPr>
        <w:t>«</w:t>
      </w:r>
      <w:r w:rsidR="00EF58ED" w:rsidRPr="00555ADB">
        <w:rPr>
          <w:rFonts w:ascii="Times New Roman" w:hAnsi="Times New Roman" w:cs="Times New Roman"/>
          <w:i/>
          <w:sz w:val="28"/>
        </w:rPr>
        <w:t>В</w:t>
      </w:r>
      <w:r w:rsidR="00B65458" w:rsidRPr="00555ADB">
        <w:rPr>
          <w:rFonts w:ascii="Times New Roman" w:hAnsi="Times New Roman" w:cs="Times New Roman"/>
          <w:i/>
          <w:sz w:val="28"/>
        </w:rPr>
        <w:t>ивчення</w:t>
      </w:r>
      <w:r w:rsidR="00F5133B" w:rsidRPr="00555ADB">
        <w:rPr>
          <w:rFonts w:ascii="Times New Roman" w:hAnsi="Times New Roman" w:cs="Times New Roman"/>
          <w:i/>
          <w:sz w:val="28"/>
        </w:rPr>
        <w:t xml:space="preserve"> су</w:t>
      </w:r>
      <w:r w:rsidR="00B65458" w:rsidRPr="00555ADB">
        <w:rPr>
          <w:rFonts w:ascii="Times New Roman" w:hAnsi="Times New Roman" w:cs="Times New Roman"/>
          <w:i/>
          <w:sz w:val="28"/>
        </w:rPr>
        <w:t>спільствознавчих предметів у загальноосвітніх</w:t>
      </w:r>
      <w:r w:rsidR="004115EB" w:rsidRPr="00555ADB">
        <w:rPr>
          <w:rFonts w:ascii="Times New Roman" w:hAnsi="Times New Roman" w:cs="Times New Roman"/>
          <w:i/>
          <w:sz w:val="28"/>
        </w:rPr>
        <w:t xml:space="preserve"> навчальних закладах у 2019-2020</w:t>
      </w:r>
      <w:r w:rsidRPr="00555ADB">
        <w:rPr>
          <w:rFonts w:ascii="Times New Roman" w:hAnsi="Times New Roman" w:cs="Times New Roman"/>
          <w:i/>
          <w:sz w:val="28"/>
        </w:rPr>
        <w:t xml:space="preserve"> навчальному році</w:t>
      </w:r>
      <w:r w:rsidR="00140E2B" w:rsidRPr="00555ADB">
        <w:rPr>
          <w:rFonts w:ascii="Times New Roman" w:hAnsi="Times New Roman" w:cs="Times New Roman"/>
          <w:i/>
          <w:sz w:val="28"/>
        </w:rPr>
        <w:t>»</w:t>
      </w:r>
    </w:p>
    <w:p w:rsidR="00140E2B" w:rsidRPr="00A5688B" w:rsidRDefault="00140E2B" w:rsidP="009A0F9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2342" w:rsidRDefault="00F1301B" w:rsidP="0015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Семінар-практикум</w:t>
      </w:r>
      <w:r w:rsidR="00E02342">
        <w:rPr>
          <w:rFonts w:ascii="Times New Roman" w:hAnsi="Times New Roman" w:cs="Times New Roman"/>
          <w:b/>
          <w:sz w:val="28"/>
        </w:rPr>
        <w:t>:</w:t>
      </w:r>
    </w:p>
    <w:p w:rsidR="005B3A36" w:rsidRDefault="005B3A36" w:rsidP="005B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A36" w:rsidRDefault="00D82041" w:rsidP="005B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06.12.2019</w:t>
      </w:r>
      <w:r w:rsidR="005B3A36" w:rsidRPr="00E02342">
        <w:rPr>
          <w:rFonts w:ascii="Times New Roman" w:hAnsi="Times New Roman"/>
          <w:b/>
          <w:sz w:val="28"/>
          <w:szCs w:val="28"/>
        </w:rPr>
        <w:t xml:space="preserve"> р.</w:t>
      </w:r>
    </w:p>
    <w:p w:rsidR="005B3A36" w:rsidRPr="00E02342" w:rsidRDefault="005B3A36" w:rsidP="005B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342" w:rsidRDefault="005B3A36" w:rsidP="00E023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3A36">
        <w:rPr>
          <w:rFonts w:ascii="Times New Roman" w:hAnsi="Times New Roman" w:cs="Times New Roman"/>
          <w:sz w:val="28"/>
        </w:rPr>
        <w:t>«</w:t>
      </w:r>
      <w:r w:rsidR="00D82041">
        <w:rPr>
          <w:rFonts w:ascii="Times New Roman" w:hAnsi="Times New Roman" w:cs="Times New Roman"/>
          <w:sz w:val="28"/>
        </w:rPr>
        <w:t>Шляхи реалізації виховної функції уроку, як засобу розвитку інформаційної культури особистості</w:t>
      </w:r>
      <w:r w:rsidRPr="005B3A36">
        <w:rPr>
          <w:rFonts w:ascii="Times New Roman" w:hAnsi="Times New Roman" w:cs="Times New Roman"/>
          <w:sz w:val="28"/>
        </w:rPr>
        <w:t>»</w:t>
      </w:r>
    </w:p>
    <w:p w:rsidR="005B3A36" w:rsidRPr="005B3A36" w:rsidRDefault="00D82041" w:rsidP="005B3A3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Шупиківський</w:t>
      </w:r>
      <w:proofErr w:type="spellEnd"/>
      <w:r w:rsidR="005B3A36">
        <w:rPr>
          <w:rFonts w:ascii="Times New Roman" w:hAnsi="Times New Roman" w:cs="Times New Roman"/>
          <w:sz w:val="28"/>
        </w:rPr>
        <w:t xml:space="preserve"> НВК</w:t>
      </w:r>
    </w:p>
    <w:p w:rsidR="00E02342" w:rsidRDefault="00E02342" w:rsidP="00E023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72" w:rsidRDefault="00301C72" w:rsidP="00E02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C72" w:rsidRDefault="00301C72" w:rsidP="00153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0E2">
        <w:rPr>
          <w:rFonts w:ascii="Times New Roman" w:hAnsi="Times New Roman"/>
          <w:b/>
          <w:sz w:val="28"/>
          <w:szCs w:val="28"/>
        </w:rPr>
        <w:t>Засідання творчої групи вч</w:t>
      </w:r>
      <w:r>
        <w:rPr>
          <w:rFonts w:ascii="Times New Roman" w:hAnsi="Times New Roman"/>
          <w:b/>
          <w:sz w:val="28"/>
          <w:szCs w:val="28"/>
        </w:rPr>
        <w:t>ителів історії та правознавства</w:t>
      </w:r>
    </w:p>
    <w:p w:rsidR="00301C72" w:rsidRPr="0030582E" w:rsidRDefault="00301C72" w:rsidP="00153D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058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(керівник </w:t>
      </w:r>
      <w:r w:rsidRPr="00EC40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Тихопій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Н.М.</w:t>
      </w:r>
      <w:r w:rsidRPr="00EC408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01C72" w:rsidRDefault="00301C72" w:rsidP="00301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11.11.2019 р.</w:t>
      </w:r>
    </w:p>
    <w:p w:rsidR="00301C72" w:rsidRDefault="00301C72" w:rsidP="00301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«Використання проблемних і творчих завдань як засіб розвитку пізнавальних інтересів учнів на уроках історії та правознавства»</w:t>
      </w:r>
    </w:p>
    <w:p w:rsidR="00301C72" w:rsidRDefault="00301C72" w:rsidP="00301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Богуславський академічний ліцей № 1</w:t>
      </w:r>
    </w:p>
    <w:p w:rsidR="00301C72" w:rsidRDefault="00301C72" w:rsidP="00301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C72" w:rsidRPr="00195FC6" w:rsidRDefault="00D869B7" w:rsidP="00301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13.04.2020</w:t>
      </w:r>
      <w:r w:rsidR="00301C72" w:rsidRPr="00195FC6">
        <w:rPr>
          <w:rFonts w:ascii="Times New Roman" w:hAnsi="Times New Roman"/>
          <w:b/>
          <w:sz w:val="28"/>
          <w:szCs w:val="28"/>
        </w:rPr>
        <w:t xml:space="preserve"> р.</w:t>
      </w:r>
    </w:p>
    <w:p w:rsidR="00301C72" w:rsidRPr="00195FC6" w:rsidRDefault="00301C72" w:rsidP="00301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C6">
        <w:rPr>
          <w:rFonts w:ascii="Times New Roman" w:hAnsi="Times New Roman"/>
          <w:sz w:val="28"/>
          <w:szCs w:val="28"/>
        </w:rPr>
        <w:t xml:space="preserve"> «</w:t>
      </w:r>
      <w:r w:rsidR="00D869B7">
        <w:rPr>
          <w:rFonts w:ascii="Times New Roman" w:hAnsi="Times New Roman"/>
          <w:sz w:val="28"/>
          <w:szCs w:val="28"/>
        </w:rPr>
        <w:t>Шляхи впровадження наскрізних змістових ліній у викладанні історії та правознавства</w:t>
      </w:r>
      <w:r w:rsidRPr="00195FC6">
        <w:rPr>
          <w:rFonts w:ascii="Times New Roman" w:hAnsi="Times New Roman"/>
          <w:sz w:val="28"/>
          <w:szCs w:val="28"/>
        </w:rPr>
        <w:t>»</w:t>
      </w:r>
    </w:p>
    <w:p w:rsidR="00301C72" w:rsidRPr="00195FC6" w:rsidRDefault="00D869B7" w:rsidP="00301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Богуславський академічний ліцей </w:t>
      </w:r>
      <w:r w:rsidR="00301C72" w:rsidRPr="00195FC6">
        <w:rPr>
          <w:rFonts w:ascii="Times New Roman" w:hAnsi="Times New Roman"/>
          <w:sz w:val="28"/>
          <w:szCs w:val="28"/>
        </w:rPr>
        <w:t>№ 1</w:t>
      </w:r>
    </w:p>
    <w:p w:rsidR="00301C72" w:rsidRDefault="00301C72" w:rsidP="00E02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642" w:rsidRDefault="009F5642" w:rsidP="00153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D99" w:rsidRDefault="00E02342" w:rsidP="00153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1B72B3">
        <w:rPr>
          <w:rFonts w:ascii="Times New Roman" w:hAnsi="Times New Roman"/>
          <w:b/>
          <w:sz w:val="28"/>
          <w:szCs w:val="28"/>
        </w:rPr>
        <w:t>педагогічної студії</w:t>
      </w:r>
      <w:r w:rsidR="00AA0DAC">
        <w:rPr>
          <w:rFonts w:ascii="Times New Roman" w:hAnsi="Times New Roman"/>
          <w:b/>
          <w:sz w:val="28"/>
          <w:szCs w:val="28"/>
        </w:rPr>
        <w:t xml:space="preserve"> </w:t>
      </w:r>
      <w:r w:rsidR="00301C72">
        <w:rPr>
          <w:rFonts w:ascii="Times New Roman" w:hAnsi="Times New Roman"/>
          <w:b/>
          <w:sz w:val="28"/>
          <w:szCs w:val="28"/>
        </w:rPr>
        <w:t xml:space="preserve">вчителів історії та правознавства </w:t>
      </w:r>
    </w:p>
    <w:p w:rsidR="00E02342" w:rsidRDefault="00AA0DAC" w:rsidP="00153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(керівник – </w:t>
      </w:r>
      <w:proofErr w:type="spellStart"/>
      <w:r w:rsidR="00301C72">
        <w:rPr>
          <w:rFonts w:ascii="Times New Roman" w:hAnsi="Times New Roman"/>
          <w:b/>
          <w:sz w:val="28"/>
          <w:szCs w:val="28"/>
        </w:rPr>
        <w:t>Сушіцька</w:t>
      </w:r>
      <w:proofErr w:type="spellEnd"/>
      <w:r w:rsidR="00301C72">
        <w:rPr>
          <w:rFonts w:ascii="Times New Roman" w:hAnsi="Times New Roman"/>
          <w:b/>
          <w:sz w:val="28"/>
          <w:szCs w:val="28"/>
        </w:rPr>
        <w:t xml:space="preserve"> О.С.)</w:t>
      </w:r>
    </w:p>
    <w:p w:rsidR="00E02342" w:rsidRDefault="00E02342" w:rsidP="00E02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72B3" w:rsidRPr="00E02342" w:rsidRDefault="00301C72" w:rsidP="001B7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14.11</w:t>
      </w:r>
      <w:r w:rsidR="00D82041">
        <w:rPr>
          <w:rFonts w:ascii="Times New Roman" w:hAnsi="Times New Roman"/>
          <w:b/>
          <w:sz w:val="28"/>
          <w:szCs w:val="28"/>
        </w:rPr>
        <w:t>.2019</w:t>
      </w:r>
      <w:r w:rsidR="001B72B3" w:rsidRPr="00E02342">
        <w:rPr>
          <w:rFonts w:ascii="Times New Roman" w:hAnsi="Times New Roman"/>
          <w:b/>
          <w:sz w:val="28"/>
          <w:szCs w:val="28"/>
        </w:rPr>
        <w:t xml:space="preserve"> р.</w:t>
      </w:r>
    </w:p>
    <w:p w:rsidR="001B72B3" w:rsidRDefault="001B72B3" w:rsidP="001B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1C72">
        <w:rPr>
          <w:rFonts w:ascii="Times New Roman" w:hAnsi="Times New Roman"/>
          <w:sz w:val="28"/>
          <w:szCs w:val="28"/>
        </w:rPr>
        <w:t>ІКТ супровід</w:t>
      </w:r>
      <w:r w:rsidR="00D82041">
        <w:rPr>
          <w:rFonts w:ascii="Times New Roman" w:hAnsi="Times New Roman"/>
          <w:sz w:val="28"/>
          <w:szCs w:val="28"/>
        </w:rPr>
        <w:t xml:space="preserve"> уроків суспільно-гуманітарного циклу: кейс-технології.</w:t>
      </w:r>
      <w:r w:rsidRPr="00042B47">
        <w:rPr>
          <w:rFonts w:ascii="Times New Roman" w:hAnsi="Times New Roman"/>
          <w:sz w:val="28"/>
          <w:szCs w:val="28"/>
        </w:rPr>
        <w:t>»</w:t>
      </w:r>
    </w:p>
    <w:p w:rsidR="00E02342" w:rsidRPr="00BC7900" w:rsidRDefault="00D82041" w:rsidP="00E023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Богуславський ліцей №2</w:t>
      </w:r>
    </w:p>
    <w:p w:rsidR="00E02342" w:rsidRPr="004E6237" w:rsidRDefault="00D82041" w:rsidP="00E02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19.03.2020</w:t>
      </w:r>
      <w:r w:rsidR="008940E2" w:rsidRPr="004E6237">
        <w:rPr>
          <w:rFonts w:ascii="Times New Roman" w:hAnsi="Times New Roman" w:cs="Times New Roman"/>
          <w:b/>
          <w:sz w:val="28"/>
        </w:rPr>
        <w:t xml:space="preserve"> р.</w:t>
      </w:r>
    </w:p>
    <w:p w:rsidR="004839BF" w:rsidRDefault="00FA2857" w:rsidP="00483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8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39BF">
        <w:rPr>
          <w:rFonts w:ascii="Times New Roman" w:hAnsi="Times New Roman"/>
          <w:sz w:val="28"/>
          <w:szCs w:val="28"/>
        </w:rPr>
        <w:t>«</w:t>
      </w:r>
      <w:r w:rsidR="00D82041">
        <w:rPr>
          <w:rFonts w:ascii="Times New Roman" w:hAnsi="Times New Roman"/>
          <w:sz w:val="28"/>
          <w:szCs w:val="28"/>
        </w:rPr>
        <w:t>ІКТ супровід уроків суспільно-гуманітарного циклу: кейс-технології</w:t>
      </w:r>
      <w:r w:rsidR="004839BF" w:rsidRPr="00042B47">
        <w:rPr>
          <w:rFonts w:ascii="Times New Roman" w:hAnsi="Times New Roman"/>
          <w:sz w:val="28"/>
          <w:szCs w:val="28"/>
        </w:rPr>
        <w:t>»</w:t>
      </w:r>
    </w:p>
    <w:p w:rsidR="008940E2" w:rsidRDefault="00D82041" w:rsidP="00D82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Мисайлівський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</w:t>
      </w:r>
    </w:p>
    <w:p w:rsidR="00C856D1" w:rsidRPr="008940E2" w:rsidRDefault="00C856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C856D1" w:rsidRPr="00894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8A0"/>
    <w:multiLevelType w:val="hybridMultilevel"/>
    <w:tmpl w:val="59FEF7A4"/>
    <w:lvl w:ilvl="0" w:tplc="5C406476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745720"/>
    <w:multiLevelType w:val="hybridMultilevel"/>
    <w:tmpl w:val="660EB1AE"/>
    <w:lvl w:ilvl="0" w:tplc="F8206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0497"/>
    <w:multiLevelType w:val="hybridMultilevel"/>
    <w:tmpl w:val="723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54E8"/>
    <w:multiLevelType w:val="hybridMultilevel"/>
    <w:tmpl w:val="C30C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5DA4"/>
    <w:multiLevelType w:val="hybridMultilevel"/>
    <w:tmpl w:val="26A872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87"/>
    <w:rsid w:val="00022D5D"/>
    <w:rsid w:val="00056987"/>
    <w:rsid w:val="00076A30"/>
    <w:rsid w:val="00097BFB"/>
    <w:rsid w:val="000F0293"/>
    <w:rsid w:val="00111906"/>
    <w:rsid w:val="00121D47"/>
    <w:rsid w:val="001379C8"/>
    <w:rsid w:val="00140E2B"/>
    <w:rsid w:val="00153D99"/>
    <w:rsid w:val="00177FF8"/>
    <w:rsid w:val="001941C8"/>
    <w:rsid w:val="00195833"/>
    <w:rsid w:val="00195FC6"/>
    <w:rsid w:val="001B72B3"/>
    <w:rsid w:val="001E1CAB"/>
    <w:rsid w:val="00205727"/>
    <w:rsid w:val="00234747"/>
    <w:rsid w:val="002638B0"/>
    <w:rsid w:val="002747D3"/>
    <w:rsid w:val="002941DD"/>
    <w:rsid w:val="002A5554"/>
    <w:rsid w:val="002C3448"/>
    <w:rsid w:val="002F295A"/>
    <w:rsid w:val="00300A19"/>
    <w:rsid w:val="00301C72"/>
    <w:rsid w:val="0030582E"/>
    <w:rsid w:val="00311488"/>
    <w:rsid w:val="003163D1"/>
    <w:rsid w:val="0036324B"/>
    <w:rsid w:val="00395955"/>
    <w:rsid w:val="003B0469"/>
    <w:rsid w:val="003B24F0"/>
    <w:rsid w:val="003B6C87"/>
    <w:rsid w:val="003E6113"/>
    <w:rsid w:val="003E7345"/>
    <w:rsid w:val="004115EB"/>
    <w:rsid w:val="00413A59"/>
    <w:rsid w:val="00415CB9"/>
    <w:rsid w:val="004348D7"/>
    <w:rsid w:val="00434A15"/>
    <w:rsid w:val="00457C6B"/>
    <w:rsid w:val="004617F0"/>
    <w:rsid w:val="004839BF"/>
    <w:rsid w:val="004919D9"/>
    <w:rsid w:val="004956CF"/>
    <w:rsid w:val="004A2CEC"/>
    <w:rsid w:val="004A5F95"/>
    <w:rsid w:val="004B307C"/>
    <w:rsid w:val="004E3F94"/>
    <w:rsid w:val="004E6237"/>
    <w:rsid w:val="004F0196"/>
    <w:rsid w:val="00536C04"/>
    <w:rsid w:val="0054212B"/>
    <w:rsid w:val="00546565"/>
    <w:rsid w:val="00555ADB"/>
    <w:rsid w:val="00555EB1"/>
    <w:rsid w:val="005810B8"/>
    <w:rsid w:val="005A027C"/>
    <w:rsid w:val="005B0475"/>
    <w:rsid w:val="005B2C87"/>
    <w:rsid w:val="005B3A36"/>
    <w:rsid w:val="006108C3"/>
    <w:rsid w:val="006278D0"/>
    <w:rsid w:val="00627EEE"/>
    <w:rsid w:val="00634FC3"/>
    <w:rsid w:val="006360A0"/>
    <w:rsid w:val="00643F69"/>
    <w:rsid w:val="00646976"/>
    <w:rsid w:val="006866CE"/>
    <w:rsid w:val="0068709B"/>
    <w:rsid w:val="006A7514"/>
    <w:rsid w:val="006B4BF8"/>
    <w:rsid w:val="006C4D50"/>
    <w:rsid w:val="00741D33"/>
    <w:rsid w:val="0074449C"/>
    <w:rsid w:val="00765287"/>
    <w:rsid w:val="007679BD"/>
    <w:rsid w:val="00771A60"/>
    <w:rsid w:val="00783006"/>
    <w:rsid w:val="00794BAF"/>
    <w:rsid w:val="00796BA6"/>
    <w:rsid w:val="007D0CE2"/>
    <w:rsid w:val="007D4728"/>
    <w:rsid w:val="007E5723"/>
    <w:rsid w:val="007F4FEA"/>
    <w:rsid w:val="00813923"/>
    <w:rsid w:val="00817727"/>
    <w:rsid w:val="00834207"/>
    <w:rsid w:val="008432EE"/>
    <w:rsid w:val="008437FE"/>
    <w:rsid w:val="008609FC"/>
    <w:rsid w:val="0088676E"/>
    <w:rsid w:val="008940E2"/>
    <w:rsid w:val="008942A1"/>
    <w:rsid w:val="008D23D1"/>
    <w:rsid w:val="008D5511"/>
    <w:rsid w:val="008F0916"/>
    <w:rsid w:val="00906941"/>
    <w:rsid w:val="00924ECB"/>
    <w:rsid w:val="00932137"/>
    <w:rsid w:val="00947261"/>
    <w:rsid w:val="009510AD"/>
    <w:rsid w:val="009738A8"/>
    <w:rsid w:val="009770A0"/>
    <w:rsid w:val="00997795"/>
    <w:rsid w:val="009A0F94"/>
    <w:rsid w:val="009A661B"/>
    <w:rsid w:val="009E3DB7"/>
    <w:rsid w:val="009F5642"/>
    <w:rsid w:val="00A033E4"/>
    <w:rsid w:val="00A0572A"/>
    <w:rsid w:val="00A5688B"/>
    <w:rsid w:val="00A56B73"/>
    <w:rsid w:val="00A71367"/>
    <w:rsid w:val="00AA0DAC"/>
    <w:rsid w:val="00AC183C"/>
    <w:rsid w:val="00AE04A8"/>
    <w:rsid w:val="00AF56CD"/>
    <w:rsid w:val="00B12269"/>
    <w:rsid w:val="00B123C0"/>
    <w:rsid w:val="00B14C31"/>
    <w:rsid w:val="00B65458"/>
    <w:rsid w:val="00B74D52"/>
    <w:rsid w:val="00BB461F"/>
    <w:rsid w:val="00BB5EB7"/>
    <w:rsid w:val="00BC626D"/>
    <w:rsid w:val="00BC7900"/>
    <w:rsid w:val="00BE426A"/>
    <w:rsid w:val="00BE7D24"/>
    <w:rsid w:val="00C10DB8"/>
    <w:rsid w:val="00C445FD"/>
    <w:rsid w:val="00C55C79"/>
    <w:rsid w:val="00C856D1"/>
    <w:rsid w:val="00C9660D"/>
    <w:rsid w:val="00C96F2A"/>
    <w:rsid w:val="00CB4B5E"/>
    <w:rsid w:val="00D158D1"/>
    <w:rsid w:val="00D32BDF"/>
    <w:rsid w:val="00D45A44"/>
    <w:rsid w:val="00D5648F"/>
    <w:rsid w:val="00D7789C"/>
    <w:rsid w:val="00D82041"/>
    <w:rsid w:val="00D869B7"/>
    <w:rsid w:val="00DD1C1E"/>
    <w:rsid w:val="00E02342"/>
    <w:rsid w:val="00E71486"/>
    <w:rsid w:val="00E83E54"/>
    <w:rsid w:val="00E96D5F"/>
    <w:rsid w:val="00EA10C3"/>
    <w:rsid w:val="00EA516B"/>
    <w:rsid w:val="00EB4455"/>
    <w:rsid w:val="00EC408D"/>
    <w:rsid w:val="00EE5957"/>
    <w:rsid w:val="00EF184E"/>
    <w:rsid w:val="00EF4335"/>
    <w:rsid w:val="00EF58ED"/>
    <w:rsid w:val="00F1301B"/>
    <w:rsid w:val="00F137F2"/>
    <w:rsid w:val="00F13DB1"/>
    <w:rsid w:val="00F46D34"/>
    <w:rsid w:val="00F5133B"/>
    <w:rsid w:val="00F65DCC"/>
    <w:rsid w:val="00F67984"/>
    <w:rsid w:val="00F9461C"/>
    <w:rsid w:val="00F948D9"/>
    <w:rsid w:val="00FA265E"/>
    <w:rsid w:val="00FA2857"/>
    <w:rsid w:val="00FB3D2C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Os-Stars</cp:lastModifiedBy>
  <cp:revision>49</cp:revision>
  <cp:lastPrinted>2015-10-06T09:32:00Z</cp:lastPrinted>
  <dcterms:created xsi:type="dcterms:W3CDTF">2014-06-11T08:57:00Z</dcterms:created>
  <dcterms:modified xsi:type="dcterms:W3CDTF">2019-10-31T09:45:00Z</dcterms:modified>
</cp:coreProperties>
</file>